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15BB7" w14:textId="77777777" w:rsidR="009577C8" w:rsidRPr="009577C8" w:rsidRDefault="009577C8" w:rsidP="009577C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CENU APTAUJA</w:t>
      </w:r>
    </w:p>
    <w:p w14:paraId="5CF85398" w14:textId="2DB2B625" w:rsidR="009577C8" w:rsidRPr="009577C8" w:rsidRDefault="009577C8" w:rsidP="00957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 xml:space="preserve"> “Grīdas seguma betonēšana jauna šķeldas katla uzstādīšanai”</w:t>
      </w:r>
    </w:p>
    <w:p w14:paraId="3DABDF70" w14:textId="420EF3DF" w:rsidR="009577C8" w:rsidRPr="009577C8" w:rsidRDefault="009577C8" w:rsidP="009577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lv-LV" w:eastAsia="lv-LV"/>
          <w14:ligatures w14:val="none"/>
        </w:rPr>
        <w:t>PASŪTĪTĀJS</w:t>
      </w:r>
    </w:p>
    <w:p w14:paraId="05A790C6" w14:textId="79D5F2B6" w:rsidR="009577C8" w:rsidRPr="009577C8" w:rsidRDefault="009577C8" w:rsidP="00957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Pasūtītājs:</w:t>
      </w: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SIA “Rēzeknes novada komunālserviss”</w:t>
      </w:r>
    </w:p>
    <w:p w14:paraId="0869C18B" w14:textId="69CA827A" w:rsidR="009577C8" w:rsidRPr="009577C8" w:rsidRDefault="009577C8" w:rsidP="00957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Reģ. Nr.:</w:t>
      </w: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42403000932</w:t>
      </w:r>
    </w:p>
    <w:p w14:paraId="5C329B28" w14:textId="30F21415" w:rsidR="009577C8" w:rsidRPr="009577C8" w:rsidRDefault="009577C8" w:rsidP="00957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Kontaktpersona:</w:t>
      </w: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Juris Šmaukstelis</w:t>
      </w:r>
    </w:p>
    <w:p w14:paraId="1C772713" w14:textId="2CDFD992" w:rsidR="009577C8" w:rsidRPr="009577C8" w:rsidRDefault="009577C8" w:rsidP="00957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mob</w:t>
      </w:r>
      <w:r w:rsidRPr="009577C8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:</w:t>
      </w: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26364437</w:t>
      </w:r>
    </w:p>
    <w:p w14:paraId="2222B9B4" w14:textId="2FA8D884" w:rsidR="009577C8" w:rsidRPr="009577C8" w:rsidRDefault="009577C8" w:rsidP="00957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E-pasts:</w:t>
      </w: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rnk@rnk.lv</w:t>
      </w:r>
    </w:p>
    <w:p w14:paraId="293AF1E7" w14:textId="28A78A02" w:rsidR="009577C8" w:rsidRPr="009577C8" w:rsidRDefault="009577C8" w:rsidP="00957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b/>
          <w:bCs/>
          <w:kern w:val="0"/>
          <w:lang w:val="lv-LV" w:eastAsia="lv-LV"/>
          <w14:ligatures w14:val="none"/>
        </w:rPr>
        <w:t>Objekta adrese:</w:t>
      </w: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Rāznas iela 8, Lūznava, Rēzeknes novads.</w:t>
      </w:r>
    </w:p>
    <w:p w14:paraId="0316723B" w14:textId="77777777" w:rsidR="009577C8" w:rsidRPr="009577C8" w:rsidRDefault="009577C8" w:rsidP="00957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Pasūtītājs aicina iesniegt cenu piedāvājumu grīdas seguma betonēšanas darbu veikšanai, lai nodrošinātu piemērotu un izturīgu pamatni jauna šķeldas katla uzstādīšanai.</w:t>
      </w:r>
    </w:p>
    <w:p w14:paraId="0F28FC2E" w14:textId="77777777" w:rsidR="009577C8" w:rsidRPr="009577C8" w:rsidRDefault="009577C8" w:rsidP="00957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Darbu apjoms ietver, bet neaprobežojas ar:</w:t>
      </w:r>
    </w:p>
    <w:p w14:paraId="325F33C6" w14:textId="77777777" w:rsidR="009577C8" w:rsidRPr="009577C8" w:rsidRDefault="009577C8" w:rsidP="009577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pamatnes sagatavošanu betonēšanai;</w:t>
      </w:r>
    </w:p>
    <w:p w14:paraId="09521337" w14:textId="77777777" w:rsidR="009577C8" w:rsidRPr="009577C8" w:rsidRDefault="009577C8" w:rsidP="009577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nepieciešamo pamatnes izlīdzināšanu;</w:t>
      </w:r>
    </w:p>
    <w:p w14:paraId="2CB7E81E" w14:textId="77777777" w:rsidR="009577C8" w:rsidRPr="009577C8" w:rsidRDefault="009577C8" w:rsidP="009577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veidņu uzstādīšanu, ja nepieciešams;</w:t>
      </w:r>
    </w:p>
    <w:p w14:paraId="26509726" w14:textId="77777777" w:rsidR="009577C8" w:rsidRPr="009577C8" w:rsidRDefault="009577C8" w:rsidP="009577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armatūras/stiegrojuma izbūvi;</w:t>
      </w:r>
    </w:p>
    <w:p w14:paraId="7CC354E2" w14:textId="77777777" w:rsidR="009577C8" w:rsidRPr="009577C8" w:rsidRDefault="009577C8" w:rsidP="009577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betona piegādi un iestrādi;</w:t>
      </w:r>
    </w:p>
    <w:p w14:paraId="6C9C5843" w14:textId="77777777" w:rsidR="009577C8" w:rsidRPr="009577C8" w:rsidRDefault="009577C8" w:rsidP="009577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betona virsmas izlīdzināšanu un apdari;</w:t>
      </w:r>
    </w:p>
    <w:p w14:paraId="44F2ED6A" w14:textId="77777777" w:rsidR="009577C8" w:rsidRPr="009577C8" w:rsidRDefault="009577C8" w:rsidP="009577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nepieciešamos betonēšanas palīgdarbus;</w:t>
      </w:r>
    </w:p>
    <w:p w14:paraId="368AC4B7" w14:textId="77777777" w:rsidR="009577C8" w:rsidRPr="009577C8" w:rsidRDefault="009577C8" w:rsidP="009577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būvgružu un darbu rezultātā radušos atkritumu savākšanu;</w:t>
      </w:r>
    </w:p>
    <w:p w14:paraId="04A965B8" w14:textId="77777777" w:rsidR="009577C8" w:rsidRPr="009577C8" w:rsidRDefault="009577C8" w:rsidP="009577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9577C8"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  <w:t>citus tehnoloģiski nepieciešamos darbus, kas nepieciešami kvalitatīvai darbu izpildei.</w:t>
      </w:r>
    </w:p>
    <w:p w14:paraId="4D7DA7C6" w14:textId="753CE979" w:rsidR="008A30A1" w:rsidRDefault="009577C8">
      <w:pPr>
        <w:rPr>
          <w:rFonts w:ascii="Times New Roman" w:hAnsi="Times New Roman" w:cs="Times New Roman"/>
          <w:lang w:val="lv-LV"/>
        </w:rPr>
      </w:pPr>
      <w:r w:rsidRPr="009577C8">
        <w:rPr>
          <w:rFonts w:ascii="Times New Roman" w:hAnsi="Times New Roman" w:cs="Times New Roman"/>
          <w:lang w:val="lv-LV"/>
        </w:rPr>
        <w:t>Pretendentam lūdzam norādīt visus nosacījumus, kas var ietekmēt darbu izpildi vai piedāvāto cenu.</w:t>
      </w:r>
    </w:p>
    <w:p w14:paraId="17A689A5" w14:textId="043080C5" w:rsidR="009577C8" w:rsidRPr="009577C8" w:rsidRDefault="009577C8" w:rsidP="009577C8">
      <w:pPr>
        <w:jc w:val="both"/>
        <w:rPr>
          <w:rFonts w:ascii="Times New Roman" w:hAnsi="Times New Roman" w:cs="Times New Roman"/>
          <w:lang w:val="lv-LV"/>
        </w:rPr>
      </w:pPr>
      <w:r w:rsidRPr="009577C8">
        <w:rPr>
          <w:rFonts w:ascii="Times New Roman" w:hAnsi="Times New Roman" w:cs="Times New Roman"/>
          <w:lang w:val="lv-LV"/>
        </w:rPr>
        <w:t>Cenu piedāvājumus lūdzam iesniegt līdz 2026. gada 0</w:t>
      </w:r>
      <w:r w:rsidR="001670A2">
        <w:rPr>
          <w:rFonts w:ascii="Times New Roman" w:hAnsi="Times New Roman" w:cs="Times New Roman"/>
          <w:lang w:val="lv-LV"/>
        </w:rPr>
        <w:t>5</w:t>
      </w:r>
      <w:r w:rsidRPr="009577C8">
        <w:rPr>
          <w:rFonts w:ascii="Times New Roman" w:hAnsi="Times New Roman" w:cs="Times New Roman"/>
          <w:lang w:val="lv-LV"/>
        </w:rPr>
        <w:t>. oktobrim</w:t>
      </w:r>
      <w:r w:rsidR="001670A2">
        <w:rPr>
          <w:rFonts w:ascii="Times New Roman" w:hAnsi="Times New Roman" w:cs="Times New Roman"/>
          <w:lang w:val="lv-LV"/>
        </w:rPr>
        <w:t xml:space="preserve"> plkst.10.00</w:t>
      </w:r>
      <w:r w:rsidRPr="009577C8">
        <w:rPr>
          <w:rFonts w:ascii="Times New Roman" w:hAnsi="Times New Roman" w:cs="Times New Roman"/>
          <w:lang w:val="lv-LV"/>
        </w:rPr>
        <w:t xml:space="preserve">, nosūtot uz e-pastu </w:t>
      </w:r>
      <w:hyperlink r:id="rId5" w:history="1">
        <w:r w:rsidRPr="009577C8">
          <w:rPr>
            <w:rStyle w:val="Hipersaite"/>
            <w:rFonts w:ascii="Times New Roman" w:hAnsi="Times New Roman" w:cs="Times New Roman"/>
            <w:lang w:val="lv-LV"/>
          </w:rPr>
          <w:t>rnk@rnk.lv</w:t>
        </w:r>
      </w:hyperlink>
      <w:r w:rsidRPr="009577C8">
        <w:rPr>
          <w:rFonts w:ascii="Times New Roman" w:hAnsi="Times New Roman" w:cs="Times New Roman"/>
          <w:lang w:val="lv-LV"/>
        </w:rPr>
        <w:t xml:space="preserve"> </w:t>
      </w:r>
    </w:p>
    <w:p w14:paraId="6AFB4A51" w14:textId="77777777" w:rsidR="009577C8" w:rsidRPr="009577C8" w:rsidRDefault="009577C8" w:rsidP="009577C8">
      <w:pPr>
        <w:jc w:val="both"/>
        <w:rPr>
          <w:rFonts w:ascii="Times New Roman" w:hAnsi="Times New Roman" w:cs="Times New Roman"/>
          <w:lang w:val="lv-LV"/>
        </w:rPr>
      </w:pPr>
      <w:r w:rsidRPr="009577C8">
        <w:rPr>
          <w:rFonts w:ascii="Times New Roman" w:hAnsi="Times New Roman" w:cs="Times New Roman"/>
          <w:lang w:val="lv-LV"/>
        </w:rPr>
        <w:t>SIA “Rēzeknes novada komunālserviss” pēc piedāvājumu izvērtēšanas paredz noslēgt līgumu ar izvēlēto pakalpojuma sniedzēju.</w:t>
      </w:r>
    </w:p>
    <w:p w14:paraId="0BB48D90" w14:textId="77777777" w:rsidR="009577C8" w:rsidRPr="009577C8" w:rsidRDefault="009577C8">
      <w:pPr>
        <w:rPr>
          <w:rFonts w:ascii="Times New Roman" w:hAnsi="Times New Roman" w:cs="Times New Roman"/>
          <w:lang w:val="lv-LV"/>
        </w:rPr>
      </w:pPr>
    </w:p>
    <w:sectPr w:rsidR="009577C8" w:rsidRPr="009577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B7796"/>
    <w:multiLevelType w:val="multilevel"/>
    <w:tmpl w:val="EFA08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302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7C8"/>
    <w:rsid w:val="001670A2"/>
    <w:rsid w:val="004F1434"/>
    <w:rsid w:val="00742643"/>
    <w:rsid w:val="008A30A1"/>
    <w:rsid w:val="009577C8"/>
    <w:rsid w:val="00D8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1433E6"/>
  <w15:chartTrackingRefBased/>
  <w15:docId w15:val="{05CAB69B-BAB7-4A18-AB7C-7970A8F0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957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57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577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57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577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57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57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57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57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577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57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577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577C8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577C8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577C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577C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577C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577C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57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57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57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57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57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577C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577C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577C8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577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577C8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577C8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semiHidden/>
    <w:unhideWhenUsed/>
    <w:rsid w:val="009577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nk@rnk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792</Words>
  <Characters>452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Dmitrijs Vasnins</dc:creator>
  <cp:keywords/>
  <dc:description/>
  <cp:lastModifiedBy>Darbinieks</cp:lastModifiedBy>
  <cp:revision>2</cp:revision>
  <dcterms:created xsi:type="dcterms:W3CDTF">2026-09-25T08:59:00Z</dcterms:created>
  <dcterms:modified xsi:type="dcterms:W3CDTF">2026-09-25T09:17:00Z</dcterms:modified>
</cp:coreProperties>
</file>